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E3" w:rsidRPr="009569E3" w:rsidRDefault="009569E3" w:rsidP="009569E3">
      <w:pPr>
        <w:widowControl/>
        <w:jc w:val="left"/>
        <w:rPr>
          <w:rFonts w:ascii="宋体" w:eastAsia="宋体" w:hAnsi="宋体" w:cs="Arial" w:hint="eastAsia"/>
          <w:color w:val="000000"/>
          <w:kern w:val="0"/>
          <w:sz w:val="20"/>
          <w:szCs w:val="20"/>
        </w:rPr>
      </w:pPr>
      <w:r w:rsidRPr="009569E3">
        <w:rPr>
          <w:rFonts w:ascii="宋体" w:eastAsia="宋体" w:hAnsi="宋体" w:cs="Arial" w:hint="eastAsia"/>
          <w:color w:val="000000"/>
          <w:kern w:val="0"/>
          <w:sz w:val="20"/>
          <w:szCs w:val="20"/>
        </w:rPr>
        <w:t>附件1</w:t>
      </w:r>
    </w:p>
    <w:p w:rsidR="00A40E8A" w:rsidRPr="009569E3" w:rsidRDefault="00A40E8A" w:rsidP="009569E3">
      <w:pPr>
        <w:ind w:right="140"/>
        <w:jc w:val="center"/>
        <w:rPr>
          <w:rFonts w:ascii="黑体" w:eastAsia="黑体" w:hAnsi="黑体" w:cs="Arial"/>
          <w:color w:val="000000"/>
          <w:kern w:val="0"/>
          <w:sz w:val="20"/>
          <w:szCs w:val="20"/>
        </w:rPr>
      </w:pPr>
      <w:r w:rsidRPr="009569E3">
        <w:rPr>
          <w:rFonts w:ascii="黑体" w:eastAsia="黑体" w:hAnsi="黑体" w:hint="eastAsia"/>
          <w:sz w:val="28"/>
          <w:szCs w:val="28"/>
        </w:rPr>
        <w:t>山东省雷电防护装置检测</w:t>
      </w:r>
      <w:r w:rsidR="002707BF" w:rsidRPr="009569E3">
        <w:rPr>
          <w:rFonts w:ascii="黑体" w:eastAsia="黑体" w:hAnsi="黑体" w:hint="eastAsia"/>
          <w:sz w:val="28"/>
          <w:szCs w:val="28"/>
        </w:rPr>
        <w:t>质量考核对象名录</w:t>
      </w:r>
      <w:r w:rsidR="009569E3" w:rsidRPr="009569E3">
        <w:rPr>
          <w:rFonts w:ascii="黑体" w:eastAsia="黑体" w:hAnsi="黑体" w:hint="eastAsia"/>
          <w:sz w:val="28"/>
          <w:szCs w:val="28"/>
        </w:rPr>
        <w:t>（省内机构）</w:t>
      </w:r>
    </w:p>
    <w:tbl>
      <w:tblPr>
        <w:tblW w:w="10367" w:type="dxa"/>
        <w:tblInd w:w="89" w:type="dxa"/>
        <w:tblLook w:val="04A0"/>
      </w:tblPr>
      <w:tblGrid>
        <w:gridCol w:w="728"/>
        <w:gridCol w:w="4111"/>
        <w:gridCol w:w="1276"/>
        <w:gridCol w:w="1842"/>
        <w:gridCol w:w="2410"/>
      </w:tblGrid>
      <w:tr w:rsidR="002C31D7" w:rsidRPr="009569E3" w:rsidTr="009569E3">
        <w:trPr>
          <w:trHeight w:val="60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1D7" w:rsidRPr="009569E3" w:rsidRDefault="002C31D7" w:rsidP="00A40E8A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9569E3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1D7" w:rsidRPr="009569E3" w:rsidRDefault="002C31D7" w:rsidP="00A40E8A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9569E3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资质单位名称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1D7" w:rsidRPr="009569E3" w:rsidRDefault="002C31D7" w:rsidP="00A40E8A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9569E3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1D7" w:rsidRPr="009569E3" w:rsidRDefault="002C31D7" w:rsidP="00A40E8A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9569E3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1D7" w:rsidRPr="009569E3" w:rsidRDefault="002C31D7" w:rsidP="002C31D7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9569E3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资质有效期</w:t>
            </w:r>
          </w:p>
        </w:tc>
      </w:tr>
      <w:tr w:rsidR="002C31D7" w:rsidRPr="00A40E8A" w:rsidTr="000B608E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山东省气象灾害防御技术中心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1122017006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2017.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C31D7" w:rsidRPr="00A40E8A" w:rsidTr="000B608E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淄博市气象局防雷中心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1122017005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2017.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C31D7" w:rsidRPr="00A40E8A" w:rsidTr="000B608E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聊城市华风防雷信息服务有限公司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1122017004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.2.19</w:t>
            </w:r>
          </w:p>
        </w:tc>
      </w:tr>
      <w:tr w:rsidR="002C31D7" w:rsidRPr="00A40E8A" w:rsidTr="000B608E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德州北方气象科技服务公司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1122017003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.2.19</w:t>
            </w:r>
          </w:p>
        </w:tc>
      </w:tr>
      <w:tr w:rsidR="002C31D7" w:rsidRPr="00A40E8A" w:rsidTr="000B608E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青岛富林防雷工程有限公司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1122017002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.2.19</w:t>
            </w:r>
          </w:p>
        </w:tc>
      </w:tr>
      <w:tr w:rsidR="002C31D7" w:rsidRPr="00A40E8A" w:rsidTr="000B608E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枣庄市祥云气象科技服务开发有限公司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1122017001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.2.19</w:t>
            </w:r>
          </w:p>
        </w:tc>
      </w:tr>
      <w:tr w:rsidR="002C31D7" w:rsidRPr="00A40E8A" w:rsidTr="000B608E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潍坊市华云信息发展中心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1122016008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-2021.10.17</w:t>
            </w:r>
          </w:p>
        </w:tc>
      </w:tr>
      <w:tr w:rsidR="002C31D7" w:rsidRPr="00A40E8A" w:rsidTr="000B608E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山东天科防雷工程有限公司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1122016001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7C6610" w:rsidRDefault="002C31D7" w:rsidP="000B608E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-2021.10.17</w:t>
            </w:r>
          </w:p>
        </w:tc>
      </w:tr>
      <w:tr w:rsidR="002C31D7" w:rsidRPr="00A40E8A" w:rsidTr="000B608E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济宁市蓝天防雷工程有限公司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1122016009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7C6610" w:rsidRDefault="002C31D7" w:rsidP="000B608E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-2021.10.17</w:t>
            </w:r>
          </w:p>
        </w:tc>
      </w:tr>
      <w:tr w:rsidR="002C31D7" w:rsidRPr="00A40E8A" w:rsidTr="000B608E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泰安市安泰雷电防护有限责任公司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1122016010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7C6610" w:rsidRDefault="002C31D7" w:rsidP="000B608E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-2021.10.17</w:t>
            </w:r>
          </w:p>
        </w:tc>
      </w:tr>
      <w:tr w:rsidR="002C31D7" w:rsidRPr="00A40E8A" w:rsidTr="000B608E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威海市天翔防雷工程有限公司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1122016011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7C6610" w:rsidRDefault="002C31D7" w:rsidP="000B608E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-2021.10.17</w:t>
            </w:r>
          </w:p>
        </w:tc>
      </w:tr>
      <w:tr w:rsidR="002C31D7" w:rsidRPr="00A40E8A" w:rsidTr="000B608E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日照市风云防雷科技有限公司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1122016012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7C6610" w:rsidRDefault="002C31D7" w:rsidP="000B608E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-2021.10.17</w:t>
            </w:r>
          </w:p>
        </w:tc>
      </w:tr>
      <w:tr w:rsidR="002C31D7" w:rsidRPr="00A40E8A" w:rsidTr="000B608E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济南华云科技服务有限公司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1122016013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7C6610" w:rsidRDefault="002C31D7" w:rsidP="000B608E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-2021.10.17</w:t>
            </w:r>
          </w:p>
        </w:tc>
      </w:tr>
      <w:tr w:rsidR="002C31D7" w:rsidRPr="00A40E8A" w:rsidTr="000B608E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临沂市天安防雷工程有限公司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1122016015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7C6610" w:rsidRDefault="002C31D7" w:rsidP="000B608E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-2021.10.17</w:t>
            </w:r>
          </w:p>
        </w:tc>
      </w:tr>
      <w:tr w:rsidR="002C31D7" w:rsidRPr="00A40E8A" w:rsidTr="000B608E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滨州市天安防雷有限责任公司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1122016017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7C6610" w:rsidRDefault="002C31D7" w:rsidP="000B608E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-2021.10.17</w:t>
            </w:r>
          </w:p>
        </w:tc>
      </w:tr>
      <w:tr w:rsidR="002C31D7" w:rsidRPr="00A40E8A" w:rsidTr="000B608E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菏泽市天安雷电防护有限公司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1122016018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7C6610" w:rsidRDefault="002C31D7" w:rsidP="000B608E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-2021.10.17</w:t>
            </w:r>
          </w:p>
        </w:tc>
      </w:tr>
      <w:tr w:rsidR="002C31D7" w:rsidRPr="00A40E8A" w:rsidTr="000B608E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泰安市岱岳区天安气象科技服务中心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1122016019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7C6610" w:rsidRDefault="002C31D7" w:rsidP="000B608E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-2021.10.17</w:t>
            </w:r>
          </w:p>
        </w:tc>
      </w:tr>
      <w:tr w:rsidR="002C31D7" w:rsidRPr="00A40E8A" w:rsidTr="000B608E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青岛天和防雷中心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1122016020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7C6610" w:rsidRDefault="002C31D7" w:rsidP="000B608E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-2021.10.17</w:t>
            </w:r>
          </w:p>
        </w:tc>
      </w:tr>
      <w:tr w:rsidR="002C31D7" w:rsidRPr="00A40E8A" w:rsidTr="000B608E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东营市瑞丰科技服务中心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1122016006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7C6610" w:rsidRDefault="002C31D7" w:rsidP="000B608E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-2021.10.17</w:t>
            </w:r>
          </w:p>
        </w:tc>
      </w:tr>
      <w:tr w:rsidR="002C31D7" w:rsidRPr="00A40E8A" w:rsidTr="000B608E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淄博雷宇气象科技服务中心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1122016004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7C6610" w:rsidRDefault="002C31D7" w:rsidP="000B608E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-2021.10.17</w:t>
            </w:r>
          </w:p>
        </w:tc>
      </w:tr>
      <w:tr w:rsidR="002C31D7" w:rsidRPr="00A40E8A" w:rsidTr="000B608E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青岛新科防雷技术工程有限公司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1122016003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7C6610" w:rsidRDefault="002C31D7" w:rsidP="000B608E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-2021.10.17</w:t>
            </w:r>
          </w:p>
        </w:tc>
      </w:tr>
      <w:tr w:rsidR="002C31D7" w:rsidRPr="00A40E8A" w:rsidTr="000B608E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青岛市华云科技开发公司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1122016002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7C6610" w:rsidRDefault="002C31D7" w:rsidP="000B608E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-2021.10.17</w:t>
            </w:r>
          </w:p>
        </w:tc>
      </w:tr>
      <w:tr w:rsidR="002C31D7" w:rsidRPr="00A40E8A" w:rsidTr="000B608E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烟台市万盛雷电防护技术有限责任公司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1122016007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7C6610" w:rsidRDefault="002C31D7" w:rsidP="000B608E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-2021.10.17</w:t>
            </w:r>
          </w:p>
        </w:tc>
      </w:tr>
      <w:tr w:rsidR="002C31D7" w:rsidRPr="00A40E8A" w:rsidTr="000B608E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烟台市雷电防护技术中心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1122017008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-2022.6.5</w:t>
            </w:r>
          </w:p>
        </w:tc>
      </w:tr>
      <w:tr w:rsidR="002C31D7" w:rsidRPr="00A40E8A" w:rsidTr="000B608E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泰安市雷电防护技术中心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1122017007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1D7" w:rsidRPr="00A40E8A" w:rsidRDefault="002C31D7" w:rsidP="000B608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-2022.6.5</w:t>
            </w:r>
          </w:p>
        </w:tc>
      </w:tr>
    </w:tbl>
    <w:p w:rsidR="00A40E8A" w:rsidRDefault="00A40E8A" w:rsidP="00A40E8A">
      <w:pPr>
        <w:jc w:val="center"/>
        <w:rPr>
          <w:b/>
          <w:sz w:val="28"/>
          <w:szCs w:val="28"/>
        </w:rPr>
      </w:pPr>
    </w:p>
    <w:p w:rsidR="00A40E8A" w:rsidRDefault="00CF5D8C" w:rsidP="00A40E8A">
      <w:pPr>
        <w:jc w:val="center"/>
        <w:rPr>
          <w:rFonts w:ascii="宋体" w:eastAsia="宋体" w:hAnsi="宋体" w:cs="Arial"/>
          <w:color w:val="000000"/>
          <w:kern w:val="0"/>
          <w:sz w:val="20"/>
          <w:szCs w:val="20"/>
        </w:rPr>
      </w:pPr>
      <w:r>
        <w:rPr>
          <w:rFonts w:hint="eastAsia"/>
          <w:b/>
          <w:sz w:val="28"/>
          <w:szCs w:val="28"/>
        </w:rPr>
        <w:t xml:space="preserve">        </w:t>
      </w:r>
    </w:p>
    <w:tbl>
      <w:tblPr>
        <w:tblW w:w="10367" w:type="dxa"/>
        <w:tblInd w:w="89" w:type="dxa"/>
        <w:tblLook w:val="04A0"/>
      </w:tblPr>
      <w:tblGrid>
        <w:gridCol w:w="728"/>
        <w:gridCol w:w="4111"/>
        <w:gridCol w:w="1276"/>
        <w:gridCol w:w="1842"/>
        <w:gridCol w:w="2410"/>
      </w:tblGrid>
      <w:tr w:rsidR="009569E3" w:rsidRPr="00A40E8A" w:rsidTr="009569E3">
        <w:trPr>
          <w:trHeight w:val="6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9E3" w:rsidRPr="009569E3" w:rsidRDefault="009569E3" w:rsidP="009569E3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9569E3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9E3" w:rsidRPr="009569E3" w:rsidRDefault="009569E3" w:rsidP="009569E3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9569E3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资质单位名称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9E3" w:rsidRPr="009569E3" w:rsidRDefault="009569E3" w:rsidP="009569E3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9569E3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9E3" w:rsidRPr="009569E3" w:rsidRDefault="009569E3" w:rsidP="009569E3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9569E3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9E3" w:rsidRPr="009569E3" w:rsidRDefault="009569E3" w:rsidP="009569E3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9569E3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资质有效期</w:t>
            </w:r>
          </w:p>
        </w:tc>
      </w:tr>
      <w:tr w:rsidR="002707BF" w:rsidRPr="00A40E8A" w:rsidTr="005E5D8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7BF" w:rsidRDefault="002707BF" w:rsidP="002707B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临沂市雷电防护技术中心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2122017007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C2285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2017.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707BF" w:rsidRPr="00A40E8A" w:rsidTr="005E5D8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7BF" w:rsidRPr="00A40E8A" w:rsidRDefault="002707BF" w:rsidP="002707B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东营市雷电防护技术中心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2122017015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2017.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707BF" w:rsidRPr="00A40E8A" w:rsidTr="005E5D8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7BF" w:rsidRPr="00A40E8A" w:rsidRDefault="002707BF" w:rsidP="002707B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日照市防雷中心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2122017014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2017.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707BF" w:rsidRPr="00A40E8A" w:rsidTr="005E5D8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7BF" w:rsidRPr="00A40E8A" w:rsidRDefault="002707BF" w:rsidP="002707B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肥城市风云气象科技服务中心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2122017013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C2285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.2.20-2022.2.19</w:t>
            </w:r>
          </w:p>
        </w:tc>
      </w:tr>
      <w:tr w:rsidR="002707BF" w:rsidRPr="00A40E8A" w:rsidTr="005E5D8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7BF" w:rsidRPr="00A40E8A" w:rsidRDefault="002707BF" w:rsidP="002707B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莱芜市雷电防护技术中心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2122017012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2017.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707BF" w:rsidRPr="00A40E8A" w:rsidTr="005E5D8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7BF" w:rsidRPr="00A40E8A" w:rsidRDefault="002707BF" w:rsidP="002707B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聊城市气象灾害防御技术中心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2122017011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2017.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707BF" w:rsidRPr="00A40E8A" w:rsidTr="005E5D8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7BF" w:rsidRPr="00A40E8A" w:rsidRDefault="002707BF" w:rsidP="002707B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桓台县防雷中心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2122017010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C2285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.2.20-2022.2.19</w:t>
            </w:r>
          </w:p>
        </w:tc>
      </w:tr>
      <w:tr w:rsidR="002707BF" w:rsidRPr="00A40E8A" w:rsidTr="005E5D8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7BF" w:rsidRPr="00A40E8A" w:rsidRDefault="002707BF" w:rsidP="002707B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章丘市气象科技服务中心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2122017009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2017.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707BF" w:rsidRPr="00A40E8A" w:rsidTr="005E5D8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7BF" w:rsidRPr="00A40E8A" w:rsidRDefault="002707BF" w:rsidP="002707B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山东雷讯防雷科技有限公司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2122017008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2017.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707BF" w:rsidRPr="00A40E8A" w:rsidTr="005E5D8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7BF" w:rsidRPr="00A40E8A" w:rsidRDefault="002707BF" w:rsidP="002707B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胜利油田检测评价研究有限公司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2122017006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2017.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707BF" w:rsidRPr="00A40E8A" w:rsidTr="005E5D8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7BF" w:rsidRPr="00A40E8A" w:rsidRDefault="002707BF" w:rsidP="002707B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济南万雷信息技术有限公司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2122017005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C2285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.6.6-2022.6.5</w:t>
            </w:r>
          </w:p>
        </w:tc>
      </w:tr>
      <w:tr w:rsidR="002707BF" w:rsidRPr="00A40E8A" w:rsidTr="005E5D8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7BF" w:rsidRPr="00A40E8A" w:rsidRDefault="002707BF" w:rsidP="002707B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山东道奇工程管理咨询有限公司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2122017004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2017.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707BF" w:rsidRPr="00A40E8A" w:rsidTr="005E5D8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7BF" w:rsidRPr="00A40E8A" w:rsidRDefault="002707BF" w:rsidP="002707B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烟台市弗兰德电子科技有限公司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2122017003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2017.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707BF" w:rsidRPr="00A40E8A" w:rsidTr="005E5D8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7BF" w:rsidRPr="00A40E8A" w:rsidRDefault="002707BF" w:rsidP="002707B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烟台玛斯特防雷技术有限公司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2122017002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C2285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-2022.6.21</w:t>
            </w:r>
          </w:p>
        </w:tc>
      </w:tr>
      <w:tr w:rsidR="002707BF" w:rsidRPr="00A40E8A" w:rsidTr="005E5D8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7BF" w:rsidRPr="00A40E8A" w:rsidRDefault="002707BF" w:rsidP="002707B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山东华云检测技术有限公司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2122017001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-2022.6.21</w:t>
            </w:r>
          </w:p>
        </w:tc>
      </w:tr>
      <w:tr w:rsidR="002707BF" w:rsidRPr="00A40E8A" w:rsidTr="005E5D8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7BF" w:rsidRPr="00A40E8A" w:rsidRDefault="002707BF" w:rsidP="002707B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济南蓝天防雷中心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2122016001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C2285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-2021.10.17</w:t>
            </w:r>
          </w:p>
        </w:tc>
      </w:tr>
      <w:tr w:rsidR="002707BF" w:rsidRPr="00A40E8A" w:rsidTr="005E5D8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7BF" w:rsidRPr="00A40E8A" w:rsidRDefault="002707BF" w:rsidP="002707B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宁阳县风云气象科技服务中心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2122016003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-2021.10.17</w:t>
            </w:r>
          </w:p>
        </w:tc>
      </w:tr>
      <w:tr w:rsidR="002707BF" w:rsidRPr="00A40E8A" w:rsidTr="005E5D8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7BF" w:rsidRPr="00A40E8A" w:rsidRDefault="002707BF" w:rsidP="002707B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新泰市风云气象科技服务中心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2122016008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-2021.10.17</w:t>
            </w:r>
          </w:p>
        </w:tc>
      </w:tr>
      <w:tr w:rsidR="002707BF" w:rsidRPr="00A40E8A" w:rsidTr="005E5D8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7BF" w:rsidRPr="00A40E8A" w:rsidRDefault="002707BF" w:rsidP="002707B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东平县风云气象科技服务中心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2122016004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-2021.10.17</w:t>
            </w:r>
          </w:p>
        </w:tc>
      </w:tr>
      <w:tr w:rsidR="002707BF" w:rsidRPr="00A40E8A" w:rsidTr="005E5D8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7BF" w:rsidRPr="00A40E8A" w:rsidRDefault="002707BF" w:rsidP="002707B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威海市雷电防护技术中心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2122017016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.6.6-2022.6.5</w:t>
            </w:r>
          </w:p>
        </w:tc>
      </w:tr>
      <w:tr w:rsidR="002707BF" w:rsidRPr="00A40E8A" w:rsidTr="005E5D8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7BF" w:rsidRPr="00A40E8A" w:rsidRDefault="002707BF" w:rsidP="002707B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潍坊安瑞检验检测服务有限公司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2122018002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C2285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-2023.7.15</w:t>
            </w:r>
          </w:p>
        </w:tc>
      </w:tr>
      <w:tr w:rsidR="002707BF" w:rsidRPr="00A40E8A" w:rsidTr="005E5D8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7BF" w:rsidRPr="00A40E8A" w:rsidRDefault="002707BF" w:rsidP="002707B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日照科宇防雷工程有限公司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2122018015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-2023.7.15</w:t>
            </w:r>
          </w:p>
        </w:tc>
      </w:tr>
      <w:tr w:rsidR="002707BF" w:rsidRPr="00A40E8A" w:rsidTr="005E5D8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7BF" w:rsidRPr="00A40E8A" w:rsidRDefault="002707BF" w:rsidP="002707B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山东筑之杰检测技术有限公司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2122018008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-2023.7.15</w:t>
            </w:r>
          </w:p>
        </w:tc>
      </w:tr>
      <w:tr w:rsidR="002707BF" w:rsidRPr="00A40E8A" w:rsidTr="005E5D8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7BF" w:rsidRPr="00A40E8A" w:rsidRDefault="002707BF" w:rsidP="002707B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4943E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山东正宏防雷检测有限公司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2122018006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7BF" w:rsidRPr="00A40E8A" w:rsidRDefault="002707BF" w:rsidP="00A40E8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-2023.7.15</w:t>
            </w:r>
          </w:p>
        </w:tc>
      </w:tr>
      <w:tr w:rsidR="00B837F7" w:rsidRPr="00A40E8A" w:rsidTr="00123298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12329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12329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山东泰吉防雷检测有限公司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12329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12329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2122018004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12329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-2023.7.15</w:t>
            </w:r>
          </w:p>
        </w:tc>
      </w:tr>
      <w:tr w:rsidR="00B837F7" w:rsidRPr="00A40E8A" w:rsidTr="005E5D8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2427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24272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山东齐安检测技术有限公司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64794" w:rsidRDefault="00B837F7" w:rsidP="0024272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24272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2122018012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2427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-2023.7.15</w:t>
            </w:r>
          </w:p>
        </w:tc>
      </w:tr>
      <w:tr w:rsidR="00B837F7" w:rsidRPr="00A40E8A" w:rsidTr="005E5D89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2427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242728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山东纵深科技发展有限公司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24272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24272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2122018018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2427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-2023.7.15</w:t>
            </w:r>
          </w:p>
        </w:tc>
      </w:tr>
    </w:tbl>
    <w:p w:rsidR="005E5D89" w:rsidRDefault="005E5D89" w:rsidP="00A40E8A">
      <w:pPr>
        <w:jc w:val="center"/>
        <w:rPr>
          <w:rFonts w:ascii="宋体" w:eastAsia="宋体" w:hAnsi="宋体" w:cs="Arial"/>
          <w:color w:val="000000"/>
          <w:kern w:val="0"/>
          <w:sz w:val="20"/>
          <w:szCs w:val="20"/>
        </w:rPr>
      </w:pPr>
    </w:p>
    <w:tbl>
      <w:tblPr>
        <w:tblW w:w="10367" w:type="dxa"/>
        <w:tblInd w:w="89" w:type="dxa"/>
        <w:tblLook w:val="04A0"/>
      </w:tblPr>
      <w:tblGrid>
        <w:gridCol w:w="728"/>
        <w:gridCol w:w="4111"/>
        <w:gridCol w:w="1276"/>
        <w:gridCol w:w="1842"/>
        <w:gridCol w:w="2410"/>
      </w:tblGrid>
      <w:tr w:rsidR="009569E3" w:rsidRPr="00A40E8A" w:rsidTr="00B837F7">
        <w:trPr>
          <w:trHeight w:val="6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9E3" w:rsidRPr="009569E3" w:rsidRDefault="009569E3" w:rsidP="009569E3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9569E3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9E3" w:rsidRPr="009569E3" w:rsidRDefault="009569E3" w:rsidP="009569E3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9569E3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资质单位名称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9E3" w:rsidRPr="009569E3" w:rsidRDefault="009569E3" w:rsidP="009569E3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9569E3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9E3" w:rsidRPr="009569E3" w:rsidRDefault="009569E3" w:rsidP="009569E3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9569E3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9E3" w:rsidRPr="009569E3" w:rsidRDefault="009569E3" w:rsidP="009569E3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9569E3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资质有效期</w:t>
            </w:r>
          </w:p>
        </w:tc>
      </w:tr>
      <w:tr w:rsidR="00B837F7" w:rsidRPr="00A40E8A" w:rsidTr="00B9022C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山东雷瑞安质量检测有限公司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2122018017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-2023.7.15</w:t>
            </w:r>
          </w:p>
        </w:tc>
      </w:tr>
      <w:tr w:rsidR="00B837F7" w:rsidRPr="00A40E8A" w:rsidTr="00B9022C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济南雷科防雷技术有限公司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2122018003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-2023.7.15</w:t>
            </w:r>
          </w:p>
        </w:tc>
      </w:tr>
      <w:tr w:rsidR="00B837F7" w:rsidRPr="00A40E8A" w:rsidTr="00B9022C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山东璟云工程检测有限公司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2122018016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-2023.7.15</w:t>
            </w:r>
          </w:p>
        </w:tc>
      </w:tr>
      <w:tr w:rsidR="00B837F7" w:rsidRPr="00A40E8A" w:rsidTr="00B9022C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山东华云防雷装置检测有限公司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2122018013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-2023.7.15</w:t>
            </w:r>
          </w:p>
        </w:tc>
      </w:tr>
      <w:tr w:rsidR="00B837F7" w:rsidRPr="00A40E8A" w:rsidTr="00B9022C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山东跃创检测技术有限公司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2122018010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-2023.7.15</w:t>
            </w:r>
          </w:p>
        </w:tc>
      </w:tr>
      <w:tr w:rsidR="00B837F7" w:rsidRPr="00A40E8A" w:rsidTr="00B9022C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山东雷电防雷检测有限公司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2122018011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-2023.7.15</w:t>
            </w:r>
          </w:p>
        </w:tc>
      </w:tr>
      <w:tr w:rsidR="00B837F7" w:rsidRPr="00A40E8A" w:rsidTr="00B9022C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山东博能质量检测有限公司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2122018009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-2023.7.15</w:t>
            </w:r>
          </w:p>
        </w:tc>
      </w:tr>
      <w:tr w:rsidR="00B837F7" w:rsidRPr="00A40E8A" w:rsidTr="00B9022C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青岛国信电器设备有限公司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2122018005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-2023.7.15</w:t>
            </w:r>
          </w:p>
        </w:tc>
      </w:tr>
      <w:tr w:rsidR="00B837F7" w:rsidRPr="00A40E8A" w:rsidTr="00B9022C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山东卓朗检测咨询有限公司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2122018007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-2023.7.15</w:t>
            </w:r>
          </w:p>
        </w:tc>
      </w:tr>
      <w:tr w:rsidR="00B837F7" w:rsidRPr="00A40E8A" w:rsidTr="00B9022C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山东雷云防雷设施检测有限公司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2122018001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-2023.7.15</w:t>
            </w:r>
          </w:p>
        </w:tc>
      </w:tr>
      <w:tr w:rsidR="00B837F7" w:rsidRPr="00A40E8A" w:rsidTr="00B9022C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青岛靖捷雷检测有限公司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2122018014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-2023.7.15</w:t>
            </w:r>
          </w:p>
        </w:tc>
      </w:tr>
      <w:tr w:rsidR="00B837F7" w:rsidRPr="00A40E8A" w:rsidTr="00B9022C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4943EA" w:rsidRDefault="00B837F7" w:rsidP="000D233A">
            <w:pPr>
              <w:widowControl/>
              <w:jc w:val="left"/>
              <w:rPr>
                <w:rFonts w:ascii="宋体" w:eastAsia="宋体" w:hAnsi="宋体" w:cs="Arial"/>
                <w:color w:val="000000"/>
                <w:w w:val="150"/>
                <w:kern w:val="0"/>
                <w:sz w:val="20"/>
                <w:szCs w:val="20"/>
              </w:rPr>
            </w:pPr>
            <w:r w:rsidRPr="004943E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东营胜利建筑工程材料质量检测有限公司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2122018019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.12.15-2023.12.14</w:t>
            </w:r>
          </w:p>
        </w:tc>
      </w:tr>
      <w:tr w:rsidR="00B837F7" w:rsidRPr="00A40E8A" w:rsidTr="00B9022C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山东鼎元芳华工程项目管理有限公司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2122018031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.12.15-2023.12.14</w:t>
            </w:r>
          </w:p>
        </w:tc>
      </w:tr>
      <w:tr w:rsidR="00B837F7" w:rsidRPr="00A40E8A" w:rsidTr="00B9022C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山东诚河消防技术服务有限公司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2122018021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.12.15-2023.12.14</w:t>
            </w:r>
          </w:p>
        </w:tc>
      </w:tr>
      <w:tr w:rsidR="00B837F7" w:rsidRPr="00A40E8A" w:rsidTr="00B9022C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山东翔翼防雷科技有限责任公司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2122018028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.12.15-2023.12.14</w:t>
            </w:r>
          </w:p>
        </w:tc>
      </w:tr>
      <w:tr w:rsidR="00B837F7" w:rsidRPr="00A40E8A" w:rsidTr="00B9022C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东营万友物业服务有限公司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2122018029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.12.15-2023.12.14</w:t>
            </w:r>
          </w:p>
        </w:tc>
      </w:tr>
      <w:tr w:rsidR="00B837F7" w:rsidRPr="00A40E8A" w:rsidTr="00B9022C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聊城市鲁铭建筑检测有限公司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2122018022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.12.15-2023.12.14</w:t>
            </w:r>
          </w:p>
        </w:tc>
      </w:tr>
      <w:tr w:rsidR="00B837F7" w:rsidRPr="00A40E8A" w:rsidTr="007C7BC0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山东鼎安检测技术有限公司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2122018020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.12.15-2023.12.14</w:t>
            </w:r>
          </w:p>
        </w:tc>
      </w:tr>
      <w:tr w:rsidR="00B837F7" w:rsidRPr="00A40E8A" w:rsidTr="007C7BC0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山东法尔消防科技服务有限公司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2122018032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.12.15-2023.12.14</w:t>
            </w:r>
          </w:p>
        </w:tc>
      </w:tr>
      <w:tr w:rsidR="00B837F7" w:rsidRPr="00A40E8A" w:rsidTr="00B9022C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青岛鲁利特科技发展有限公司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2122018030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.12.15-2023.12.14</w:t>
            </w:r>
          </w:p>
        </w:tc>
      </w:tr>
      <w:tr w:rsidR="00B837F7" w:rsidRPr="00A40E8A" w:rsidTr="00B9022C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山东惠通检测技术有限公司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2122018024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.12.15-2023.12.14</w:t>
            </w:r>
          </w:p>
        </w:tc>
      </w:tr>
      <w:tr w:rsidR="00B837F7" w:rsidRPr="00A40E8A" w:rsidTr="00B9022C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山东齐安防雷科技有限公司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21220180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.12.15-2023.12.14</w:t>
            </w:r>
          </w:p>
        </w:tc>
      </w:tr>
      <w:tr w:rsidR="00B837F7" w:rsidRPr="00A40E8A" w:rsidTr="00B9022C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山东鲁兴工程检测有限公司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2122018027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.12.15-2023.12.14</w:t>
            </w:r>
          </w:p>
        </w:tc>
      </w:tr>
      <w:tr w:rsidR="00B837F7" w:rsidRPr="00A40E8A" w:rsidTr="007C7BC0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山东东泽防雷检测服务有限公司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2122018025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D23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.12.15-2023.12.14</w:t>
            </w:r>
          </w:p>
        </w:tc>
      </w:tr>
      <w:tr w:rsidR="00B837F7" w:rsidRPr="00A40E8A" w:rsidTr="00EA378A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0B257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B25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山东安之质量检测有限公司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B257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B257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2122018023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0B257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2018.12.15-2023.12.14</w:t>
            </w:r>
          </w:p>
        </w:tc>
      </w:tr>
      <w:tr w:rsidR="00B837F7" w:rsidRPr="00A40E8A" w:rsidTr="009569E3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0B257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B25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山东天弘质量检验中心有限公司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B257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0B257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2122018033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0B257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2018.12.15-2023.12.14</w:t>
            </w:r>
          </w:p>
        </w:tc>
      </w:tr>
      <w:tr w:rsidR="00B837F7" w:rsidRPr="00A40E8A" w:rsidTr="009569E3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Default="00B837F7" w:rsidP="009569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9569E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潍坊金联益康安全管理咨询有限公司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9569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A40E8A" w:rsidRDefault="00B837F7" w:rsidP="009569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2122019001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9569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2018.12.15-2023.12.14</w:t>
            </w:r>
          </w:p>
        </w:tc>
      </w:tr>
    </w:tbl>
    <w:p w:rsidR="00C16206" w:rsidRDefault="00C16206" w:rsidP="00C16206">
      <w:pPr>
        <w:ind w:right="140"/>
        <w:jc w:val="center"/>
        <w:rPr>
          <w:rFonts w:hint="eastAsia"/>
          <w:b/>
          <w:sz w:val="28"/>
          <w:szCs w:val="28"/>
        </w:rPr>
      </w:pPr>
    </w:p>
    <w:p w:rsidR="00B837F7" w:rsidRDefault="00B837F7" w:rsidP="00C16206">
      <w:pPr>
        <w:ind w:right="140"/>
        <w:jc w:val="center"/>
        <w:rPr>
          <w:b/>
          <w:sz w:val="28"/>
          <w:szCs w:val="28"/>
        </w:rPr>
      </w:pPr>
      <w:r w:rsidRPr="00A40E8A">
        <w:rPr>
          <w:rFonts w:hint="eastAsia"/>
          <w:b/>
          <w:sz w:val="28"/>
          <w:szCs w:val="28"/>
        </w:rPr>
        <w:lastRenderedPageBreak/>
        <w:t>山东省雷电防护装置检测</w:t>
      </w:r>
      <w:r>
        <w:rPr>
          <w:rFonts w:hint="eastAsia"/>
          <w:b/>
          <w:sz w:val="28"/>
          <w:szCs w:val="28"/>
        </w:rPr>
        <w:t>质量考核对象名录（省外机构）</w:t>
      </w:r>
    </w:p>
    <w:tbl>
      <w:tblPr>
        <w:tblW w:w="10367" w:type="dxa"/>
        <w:tblInd w:w="89" w:type="dxa"/>
        <w:tblLook w:val="04A0"/>
      </w:tblPr>
      <w:tblGrid>
        <w:gridCol w:w="728"/>
        <w:gridCol w:w="4111"/>
        <w:gridCol w:w="1276"/>
        <w:gridCol w:w="1842"/>
        <w:gridCol w:w="2410"/>
      </w:tblGrid>
      <w:tr w:rsidR="00B837F7" w:rsidRPr="009569E3" w:rsidTr="00174EB0">
        <w:trPr>
          <w:trHeight w:val="60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7F7" w:rsidRPr="009569E3" w:rsidRDefault="00B837F7" w:rsidP="00174EB0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9569E3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7F7" w:rsidRPr="009569E3" w:rsidRDefault="00B837F7" w:rsidP="00174EB0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9569E3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资质单位名称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7F7" w:rsidRPr="009569E3" w:rsidRDefault="00B837F7" w:rsidP="00174EB0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9569E3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7F7" w:rsidRPr="009569E3" w:rsidRDefault="00B837F7" w:rsidP="00174EB0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9569E3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7F7" w:rsidRPr="009569E3" w:rsidRDefault="00B837F7" w:rsidP="00174EB0">
            <w:pPr>
              <w:widowControl/>
              <w:jc w:val="center"/>
              <w:rPr>
                <w:rFonts w:ascii="黑体" w:eastAsia="黑体" w:hAnsi="黑体" w:cs="Arial"/>
                <w:bCs/>
                <w:kern w:val="0"/>
                <w:sz w:val="24"/>
                <w:szCs w:val="24"/>
              </w:rPr>
            </w:pPr>
            <w:r w:rsidRPr="009569E3">
              <w:rPr>
                <w:rFonts w:ascii="黑体" w:eastAsia="黑体" w:hAnsi="黑体" w:cs="Arial" w:hint="eastAsia"/>
                <w:bCs/>
                <w:kern w:val="0"/>
                <w:sz w:val="24"/>
                <w:szCs w:val="24"/>
              </w:rPr>
              <w:t>资质有效期</w:t>
            </w:r>
          </w:p>
        </w:tc>
      </w:tr>
      <w:tr w:rsidR="00B837F7" w:rsidRPr="00A40E8A" w:rsidTr="001E54D0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河南省兴悦建设工程质量检测有限公司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2162019005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2019.7.23-2024.7.22</w:t>
            </w:r>
          </w:p>
        </w:tc>
      </w:tr>
      <w:tr w:rsidR="00B837F7" w:rsidRPr="00A40E8A" w:rsidTr="001E54D0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阿克苏雷安防雷科技服务有限公司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1312016002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2016.11.28-2021.11.27</w:t>
            </w:r>
          </w:p>
        </w:tc>
      </w:tr>
      <w:tr w:rsidR="00B837F7" w:rsidRPr="00A40E8A" w:rsidTr="001E54D0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江苏春雷检测有限公司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1102017014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2017.8.31-2022.8.30</w:t>
            </w:r>
          </w:p>
        </w:tc>
      </w:tr>
      <w:tr w:rsidR="00B837F7" w:rsidRPr="00A40E8A" w:rsidTr="001E54D0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辽宁风云科技服务有限公司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1062018002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2018.4.8-2023.4.7</w:t>
            </w:r>
          </w:p>
        </w:tc>
      </w:tr>
      <w:tr w:rsidR="00B837F7" w:rsidRPr="00A40E8A" w:rsidTr="001E54D0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河北德创检测服务有限公司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1032017011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2017.9.27-2022.9.26</w:t>
            </w:r>
          </w:p>
        </w:tc>
      </w:tr>
      <w:tr w:rsidR="00B837F7" w:rsidRPr="00A40E8A" w:rsidTr="001E54D0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北京兴天通电讯科技有限公司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2012019003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2019.7.16-2024.7.15</w:t>
            </w:r>
          </w:p>
        </w:tc>
      </w:tr>
      <w:tr w:rsidR="00B837F7" w:rsidRPr="00A40E8A" w:rsidTr="001E54D0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海南祥云雷电防护有限公司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1212017001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2017.9.13-2022.9.12</w:t>
            </w:r>
          </w:p>
        </w:tc>
      </w:tr>
      <w:tr w:rsidR="00B837F7" w:rsidRPr="00A40E8A" w:rsidTr="001E54D0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辽宁信达检测有限公司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1062017024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2017.9.30-2022.9.29</w:t>
            </w:r>
          </w:p>
        </w:tc>
      </w:tr>
      <w:tr w:rsidR="00B837F7" w:rsidRPr="00A40E8A" w:rsidTr="001E54D0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江苏华云防雷检测有限公司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1102017010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7F7" w:rsidRPr="00000DD5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00DD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2017.8.31-2022.8.30</w:t>
            </w:r>
          </w:p>
        </w:tc>
      </w:tr>
      <w:tr w:rsidR="00B837F7" w:rsidRPr="00A40E8A" w:rsidTr="00174EB0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江苏泓远防雷检测有限公司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1102017012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2017.8.31-2022.8.30</w:t>
            </w:r>
          </w:p>
        </w:tc>
      </w:tr>
      <w:tr w:rsidR="00B837F7" w:rsidRPr="00A40E8A" w:rsidTr="00174EB0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常州市防雷设施检测所有限公司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1102017016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2017.8.31-2022.8.30</w:t>
            </w:r>
          </w:p>
        </w:tc>
      </w:tr>
      <w:tr w:rsidR="00B837F7" w:rsidRPr="00A40E8A" w:rsidTr="00174EB0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江苏托尔防雷检测有限公司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1102017013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2017.8.31-2022.8.30</w:t>
            </w:r>
          </w:p>
        </w:tc>
      </w:tr>
      <w:tr w:rsidR="00B837F7" w:rsidRPr="00A40E8A" w:rsidTr="00174EB0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山西恩博利雷电防护有限公司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1042017005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2017.9.27-2022.9.26</w:t>
            </w:r>
          </w:p>
        </w:tc>
      </w:tr>
      <w:tr w:rsidR="00B837F7" w:rsidRPr="00A40E8A" w:rsidTr="00174EB0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巴州雷昇防雷检测服务有限公司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1312017001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2017.3.7-2022.3.6</w:t>
            </w:r>
          </w:p>
        </w:tc>
      </w:tr>
      <w:tr w:rsidR="00B837F7" w:rsidRPr="00A40E8A" w:rsidTr="00174EB0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北京雷布斯雷电科学研究院有限公司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2012018007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2018.7.30-2023.7.29</w:t>
            </w:r>
          </w:p>
        </w:tc>
      </w:tr>
      <w:tr w:rsidR="00B837F7" w:rsidRPr="00A40E8A" w:rsidTr="00174EB0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青海新能源（集团）雷电防御有限公司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2292017002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2017.4.13-2022.4.12</w:t>
            </w:r>
          </w:p>
        </w:tc>
      </w:tr>
      <w:tr w:rsidR="00B837F7" w:rsidRPr="00A40E8A" w:rsidTr="00174EB0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国雷安全防护科技有限公司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2012019005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2019.7.16-2024.7.15</w:t>
            </w:r>
          </w:p>
        </w:tc>
      </w:tr>
      <w:tr w:rsidR="00B837F7" w:rsidRPr="00A40E8A" w:rsidTr="00174EB0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南京开普勒电子科技有限公司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2102017010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2017.3.9-2022.3.8</w:t>
            </w:r>
          </w:p>
        </w:tc>
      </w:tr>
      <w:tr w:rsidR="00B837F7" w:rsidRPr="00A40E8A" w:rsidTr="00174EB0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湖南真格检测技术服务有限公司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2182018022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2018.1.19-2023.1.18</w:t>
            </w:r>
          </w:p>
        </w:tc>
      </w:tr>
      <w:tr w:rsidR="00B837F7" w:rsidRPr="00A40E8A" w:rsidTr="00174EB0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河北华清环境科技集团股份有限公司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2032018013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2018.6.22-2023.6.21</w:t>
            </w:r>
          </w:p>
        </w:tc>
      </w:tr>
      <w:tr w:rsidR="00B837F7" w:rsidRPr="00A40E8A" w:rsidTr="00174EB0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郑州世科智能科技有限公司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2162019006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2019.7.23-2024.7.22</w:t>
            </w:r>
          </w:p>
        </w:tc>
      </w:tr>
      <w:tr w:rsidR="00B837F7" w:rsidRPr="00A40E8A" w:rsidTr="00174EB0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spacing w:line="400" w:lineRule="exact"/>
              <w:contextualSpacing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湖南新中天防雷检测中心有限公司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1182017004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2017.9.15-2022.9.14</w:t>
            </w:r>
          </w:p>
        </w:tc>
      </w:tr>
      <w:tr w:rsidR="00B837F7" w:rsidRPr="00A40E8A" w:rsidTr="00174EB0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spacing w:line="40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科海工程检测有限公司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1252017015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2017.9.26-2022.9.25</w:t>
            </w:r>
          </w:p>
        </w:tc>
      </w:tr>
      <w:tr w:rsidR="00B837F7" w:rsidRPr="00A40E8A" w:rsidTr="00174EB0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40E8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spacing w:line="40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吉林华云气象科技有限公司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1072017009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2017.7.19-2022.7.18</w:t>
            </w:r>
          </w:p>
        </w:tc>
      </w:tr>
      <w:tr w:rsidR="00B837F7" w:rsidRPr="00A40E8A" w:rsidTr="00174EB0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B837F7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spacing w:line="40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贵州南源雷安工程检测有限公司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甲级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1242017015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2017.11.30-2022.11.29</w:t>
            </w:r>
          </w:p>
        </w:tc>
      </w:tr>
      <w:tr w:rsidR="00B837F7" w:rsidRPr="00A40E8A" w:rsidTr="00174EB0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B837F7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spacing w:line="40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北京达安防雷设施检测有限公司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2032017009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2017.6.21-2022.6.20</w:t>
            </w:r>
          </w:p>
        </w:tc>
      </w:tr>
      <w:tr w:rsidR="00B837F7" w:rsidRPr="00A40E8A" w:rsidTr="00174EB0">
        <w:trPr>
          <w:trHeight w:val="499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7F7" w:rsidRPr="00A40E8A" w:rsidRDefault="00B837F7" w:rsidP="00B837F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spacing w:line="40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河北建科唐秦建筑科技有限公司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乙级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2032017036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37F7" w:rsidRPr="002707BF" w:rsidRDefault="00B837F7" w:rsidP="00B837F7">
            <w:pPr>
              <w:spacing w:line="40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07BF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2017.10.17-2022.10.16</w:t>
            </w:r>
          </w:p>
        </w:tc>
      </w:tr>
    </w:tbl>
    <w:p w:rsidR="00B837F7" w:rsidRDefault="00B837F7" w:rsidP="00B837F7">
      <w:pPr>
        <w:ind w:right="140"/>
        <w:rPr>
          <w:rFonts w:ascii="宋体" w:eastAsia="宋体" w:hAnsi="宋体" w:cs="Arial"/>
          <w:color w:val="000000"/>
          <w:kern w:val="0"/>
          <w:sz w:val="20"/>
          <w:szCs w:val="20"/>
        </w:rPr>
      </w:pPr>
    </w:p>
    <w:sectPr w:rsidR="00B837F7" w:rsidSect="00C16206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A18" w:rsidRDefault="00E56A18" w:rsidP="00A40E8A">
      <w:r>
        <w:separator/>
      </w:r>
    </w:p>
  </w:endnote>
  <w:endnote w:type="continuationSeparator" w:id="1">
    <w:p w:rsidR="00E56A18" w:rsidRDefault="00E56A18" w:rsidP="00A4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A18" w:rsidRDefault="00E56A18" w:rsidP="00A40E8A">
      <w:r>
        <w:separator/>
      </w:r>
    </w:p>
  </w:footnote>
  <w:footnote w:type="continuationSeparator" w:id="1">
    <w:p w:rsidR="00E56A18" w:rsidRDefault="00E56A18" w:rsidP="00A40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E8A"/>
    <w:rsid w:val="00000DD5"/>
    <w:rsid w:val="00096F67"/>
    <w:rsid w:val="000B608E"/>
    <w:rsid w:val="001B5064"/>
    <w:rsid w:val="001C5F80"/>
    <w:rsid w:val="001F26DC"/>
    <w:rsid w:val="002707BF"/>
    <w:rsid w:val="00284177"/>
    <w:rsid w:val="002B1A34"/>
    <w:rsid w:val="002C31D7"/>
    <w:rsid w:val="0034281A"/>
    <w:rsid w:val="00364B2B"/>
    <w:rsid w:val="003773FE"/>
    <w:rsid w:val="004943EA"/>
    <w:rsid w:val="004C7574"/>
    <w:rsid w:val="005C4F32"/>
    <w:rsid w:val="005E5D89"/>
    <w:rsid w:val="006233DE"/>
    <w:rsid w:val="007228AE"/>
    <w:rsid w:val="0079704C"/>
    <w:rsid w:val="008502D1"/>
    <w:rsid w:val="009104B4"/>
    <w:rsid w:val="009569E3"/>
    <w:rsid w:val="009A54A3"/>
    <w:rsid w:val="009B6D67"/>
    <w:rsid w:val="009F3E2C"/>
    <w:rsid w:val="00A40E8A"/>
    <w:rsid w:val="00A64794"/>
    <w:rsid w:val="00AC4E9A"/>
    <w:rsid w:val="00AC747B"/>
    <w:rsid w:val="00AF10AB"/>
    <w:rsid w:val="00B659F0"/>
    <w:rsid w:val="00B71506"/>
    <w:rsid w:val="00B7243E"/>
    <w:rsid w:val="00B837F7"/>
    <w:rsid w:val="00B9022C"/>
    <w:rsid w:val="00C16206"/>
    <w:rsid w:val="00C22858"/>
    <w:rsid w:val="00C53974"/>
    <w:rsid w:val="00CB590F"/>
    <w:rsid w:val="00CC6266"/>
    <w:rsid w:val="00CF5D8C"/>
    <w:rsid w:val="00D12A4F"/>
    <w:rsid w:val="00D557E2"/>
    <w:rsid w:val="00E56A18"/>
    <w:rsid w:val="00F54D4C"/>
    <w:rsid w:val="00FB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0E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0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0E8A"/>
    <w:rPr>
      <w:sz w:val="18"/>
      <w:szCs w:val="18"/>
    </w:rPr>
  </w:style>
  <w:style w:type="paragraph" w:styleId="a5">
    <w:name w:val="No Spacing"/>
    <w:link w:val="Char1"/>
    <w:uiPriority w:val="1"/>
    <w:qFormat/>
    <w:rsid w:val="00F54D4C"/>
    <w:rPr>
      <w:kern w:val="0"/>
      <w:sz w:val="22"/>
    </w:rPr>
  </w:style>
  <w:style w:type="character" w:customStyle="1" w:styleId="Char1">
    <w:name w:val="无间隔 Char"/>
    <w:basedOn w:val="a0"/>
    <w:link w:val="a5"/>
    <w:uiPriority w:val="1"/>
    <w:rsid w:val="00F54D4C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C2E1-00F1-4127-9C45-38BF7DFE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黄琦(承办人)</dc:creator>
  <cp:keywords/>
  <dc:description/>
  <cp:lastModifiedBy>黄琦(拟稿)</cp:lastModifiedBy>
  <cp:revision>49</cp:revision>
  <cp:lastPrinted>2020-02-25T01:09:00Z</cp:lastPrinted>
  <dcterms:created xsi:type="dcterms:W3CDTF">2019-10-14T02:54:00Z</dcterms:created>
  <dcterms:modified xsi:type="dcterms:W3CDTF">2020-04-03T02:56:00Z</dcterms:modified>
</cp:coreProperties>
</file>